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9DD8B2" w14:textId="77777777" w:rsidR="00EC3EAF" w:rsidRPr="00EC3EAF" w:rsidRDefault="00EC3EAF" w:rsidP="00EC3EA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3EA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______________________</w:t>
      </w:r>
    </w:p>
    <w:p w14:paraId="6A8F095E" w14:textId="77777777" w:rsidR="00EC3EAF" w:rsidRPr="00EC3EAF" w:rsidRDefault="00EC3EAF" w:rsidP="00EC3EA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3EA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(наименование районного суда)</w:t>
      </w:r>
    </w:p>
    <w:p w14:paraId="0C6739C9" w14:textId="77777777" w:rsidR="00EC3EAF" w:rsidRPr="00EC3EAF" w:rsidRDefault="00EC3EAF" w:rsidP="00EC3EA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3EA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Истец: ______________________</w:t>
      </w:r>
    </w:p>
    <w:p w14:paraId="6F20974D" w14:textId="77777777" w:rsidR="00EC3EAF" w:rsidRPr="00EC3EAF" w:rsidRDefault="00EC3EAF" w:rsidP="00EC3EA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3EA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(ФИО полностью, адрес, </w:t>
      </w:r>
    </w:p>
    <w:p w14:paraId="50596985" w14:textId="77777777" w:rsidR="00EC3EAF" w:rsidRPr="00EC3EAF" w:rsidRDefault="00EC3EAF" w:rsidP="00EC3EA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3EA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дата и место рождения, </w:t>
      </w:r>
    </w:p>
    <w:p w14:paraId="1131F999" w14:textId="77777777" w:rsidR="00EC3EAF" w:rsidRPr="00EC3EAF" w:rsidRDefault="00EC3EAF" w:rsidP="00EC3EA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3EA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идентификатор (паспорт, в/у, ИНН, СНИЛС))</w:t>
      </w:r>
    </w:p>
    <w:p w14:paraId="454113BC" w14:textId="77777777" w:rsidR="00EC3EAF" w:rsidRPr="00EC3EAF" w:rsidRDefault="00EC3EAF" w:rsidP="00EC3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9EF321" w14:textId="77777777" w:rsidR="00EC3EAF" w:rsidRPr="00EC3EAF" w:rsidRDefault="00EC3EAF" w:rsidP="00EC3EA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3EA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Ответчик: ______________________</w:t>
      </w:r>
    </w:p>
    <w:p w14:paraId="28E21F0B" w14:textId="77777777" w:rsidR="00EC3EAF" w:rsidRPr="00EC3EAF" w:rsidRDefault="00EC3EAF" w:rsidP="00EC3EA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3EA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(ФИО полностью, адрес,</w:t>
      </w:r>
    </w:p>
    <w:p w14:paraId="05CDABC3" w14:textId="77777777" w:rsidR="00EC3EAF" w:rsidRPr="00EC3EAF" w:rsidRDefault="00EC3EAF" w:rsidP="00EC3EA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3EA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дата и место рождения, </w:t>
      </w:r>
    </w:p>
    <w:p w14:paraId="3E43053F" w14:textId="77777777" w:rsidR="00EC3EAF" w:rsidRPr="00EC3EAF" w:rsidRDefault="00EC3EAF" w:rsidP="00EC3EA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3EA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 также если известно - место работы</w:t>
      </w:r>
    </w:p>
    <w:p w14:paraId="2C2D1E93" w14:textId="77777777" w:rsidR="00EC3EAF" w:rsidRPr="00EC3EAF" w:rsidRDefault="00EC3EAF" w:rsidP="00EC3EA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3EA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и идентификатор (паспорт, в/у, ИНН, СНИЛС))</w:t>
      </w:r>
    </w:p>
    <w:p w14:paraId="59FABB54" w14:textId="16DEB526" w:rsidR="00EC3EAF" w:rsidRDefault="00EC3EAF" w:rsidP="00EC3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D83197" w14:textId="77777777" w:rsidR="00EC3EAF" w:rsidRPr="00EC3EAF" w:rsidRDefault="00EC3EAF" w:rsidP="00EC3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F15BC3" w14:textId="77777777" w:rsidR="00EC3EAF" w:rsidRPr="00EC3EAF" w:rsidRDefault="00EC3EAF" w:rsidP="00EC3E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3EA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ИСКОВОЕ ЗАЯВЛЕНИЕ</w:t>
      </w:r>
    </w:p>
    <w:p w14:paraId="6A4FEA5C" w14:textId="77777777" w:rsidR="00EC3EAF" w:rsidRDefault="00EC3EAF" w:rsidP="00EC3EA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EC3EA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 взыскании алиментов на нетрудоспособного нуждающегося родителя</w:t>
      </w:r>
    </w:p>
    <w:p w14:paraId="0059FDF1" w14:textId="18F3764D" w:rsidR="00EC3EAF" w:rsidRDefault="00EC3EAF" w:rsidP="00EC3EA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EC3EA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14:paraId="4F0E38F8" w14:textId="77777777" w:rsidR="00EC3EAF" w:rsidRPr="00EC3EAF" w:rsidRDefault="00EC3EAF" w:rsidP="00EC3E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6FBF94" w14:textId="77777777" w:rsidR="00EC3EAF" w:rsidRPr="00EC3EAF" w:rsidRDefault="00EC3EAF" w:rsidP="00EC3E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3EAF">
        <w:rPr>
          <w:rFonts w:ascii="Arial" w:eastAsia="Times New Roman" w:hAnsi="Arial" w:cs="Arial"/>
          <w:color w:val="3A3A3A"/>
          <w:sz w:val="24"/>
          <w:szCs w:val="24"/>
          <w:shd w:val="clear" w:color="auto" w:fill="FFFFFF"/>
          <w:lang w:eastAsia="ru-RU"/>
        </w:rPr>
        <w:t>Я являюсь отцом (матерью) _________ (Ф.И.О. ответчика) «__</w:t>
      </w:r>
      <w:proofErr w:type="gramStart"/>
      <w:r w:rsidRPr="00EC3EAF">
        <w:rPr>
          <w:rFonts w:ascii="Arial" w:eastAsia="Times New Roman" w:hAnsi="Arial" w:cs="Arial"/>
          <w:color w:val="3A3A3A"/>
          <w:sz w:val="24"/>
          <w:szCs w:val="24"/>
          <w:shd w:val="clear" w:color="auto" w:fill="FFFFFF"/>
          <w:lang w:eastAsia="ru-RU"/>
        </w:rPr>
        <w:t>_»_</w:t>
      </w:r>
      <w:proofErr w:type="gramEnd"/>
      <w:r w:rsidRPr="00EC3EAF">
        <w:rPr>
          <w:rFonts w:ascii="Arial" w:eastAsia="Times New Roman" w:hAnsi="Arial" w:cs="Arial"/>
          <w:color w:val="3A3A3A"/>
          <w:sz w:val="24"/>
          <w:szCs w:val="24"/>
          <w:shd w:val="clear" w:color="auto" w:fill="FFFFFF"/>
          <w:lang w:eastAsia="ru-RU"/>
        </w:rPr>
        <w:t>________ года рождения, проживающего по адресу: _________.</w:t>
      </w:r>
    </w:p>
    <w:p w14:paraId="35153DA5" w14:textId="77777777" w:rsidR="00EC3EAF" w:rsidRPr="00EC3EAF" w:rsidRDefault="00EC3EAF" w:rsidP="00EC3E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3EAF">
        <w:rPr>
          <w:rFonts w:ascii="Arial" w:eastAsia="Times New Roman" w:hAnsi="Arial" w:cs="Arial"/>
          <w:color w:val="3A3A3A"/>
          <w:sz w:val="24"/>
          <w:szCs w:val="24"/>
          <w:shd w:val="clear" w:color="auto" w:fill="FFFFFF"/>
          <w:lang w:eastAsia="ru-RU"/>
        </w:rPr>
        <w:t>Я нетрудоспособен(-на) и нуждаюсь в материальной помощи, так как мой ежемесячный доход состоит из _______ в размере _______ руб. в месяц (вид и сумма дохода), других источников дохода я не имею. </w:t>
      </w:r>
    </w:p>
    <w:p w14:paraId="0AEAA4F5" w14:textId="77777777" w:rsidR="00EC3EAF" w:rsidRPr="00EC3EAF" w:rsidRDefault="00EC3EAF" w:rsidP="00EC3E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3EAF">
        <w:rPr>
          <w:rFonts w:ascii="Arial" w:eastAsia="Times New Roman" w:hAnsi="Arial" w:cs="Arial"/>
          <w:color w:val="3A3A3A"/>
          <w:sz w:val="24"/>
          <w:szCs w:val="24"/>
          <w:shd w:val="clear" w:color="auto" w:fill="FFFFFF"/>
          <w:lang w:eastAsia="ru-RU"/>
        </w:rPr>
        <w:t>Необходимые мне ежемесячные затраты составляют: _______________________ (перечислить обязательные расходы - коммунальные платежи, лекарства, продукты и т.п.). </w:t>
      </w:r>
    </w:p>
    <w:p w14:paraId="66C6FF74" w14:textId="77777777" w:rsidR="00EC3EAF" w:rsidRPr="00EC3EAF" w:rsidRDefault="00EC3EAF" w:rsidP="00EC3E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3EAF">
        <w:rPr>
          <w:rFonts w:ascii="Arial" w:eastAsia="Times New Roman" w:hAnsi="Arial" w:cs="Arial"/>
          <w:color w:val="3A3A3A"/>
          <w:sz w:val="24"/>
          <w:szCs w:val="24"/>
          <w:shd w:val="clear" w:color="auto" w:fill="FFFFFF"/>
          <w:lang w:eastAsia="ru-RU"/>
        </w:rPr>
        <w:t>Таким образом, получаемый мой доход недостаточен для удовлетворения моих жизненных потребностей с учетом возраста и состояния здоровья.</w:t>
      </w:r>
    </w:p>
    <w:p w14:paraId="7B42E4AC" w14:textId="77777777" w:rsidR="00EC3EAF" w:rsidRPr="00EC3EAF" w:rsidRDefault="00EC3EAF" w:rsidP="00EC3E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3EAF">
        <w:rPr>
          <w:rFonts w:ascii="Arial" w:eastAsia="Times New Roman" w:hAnsi="Arial" w:cs="Arial"/>
          <w:color w:val="3A3A3A"/>
          <w:sz w:val="24"/>
          <w:szCs w:val="24"/>
          <w:shd w:val="clear" w:color="auto" w:fill="FFFFFF"/>
          <w:lang w:eastAsia="ru-RU"/>
        </w:rPr>
        <w:t>Ответчик уклоняется от моего содержания в добровольном порядке _________ (указать причины отказа), хотя имеет возможность участвовать в моем содержании, так как ______________ (например, имеет постоянное место работы, стабильный доход и пр.). Иных трудоспособных совершеннолетних детей у меня нет.  Родительских прав я не лишался, в заботе и содержании Ответчика, пока тот был несовершеннолетним, принимал активное участие.</w:t>
      </w:r>
    </w:p>
    <w:p w14:paraId="504B8B07" w14:textId="77777777" w:rsidR="00EC3EAF" w:rsidRPr="00EC3EAF" w:rsidRDefault="00EC3EAF" w:rsidP="00EC3EAF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3EA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Соглашение об уплате </w:t>
      </w:r>
      <w:proofErr w:type="gramStart"/>
      <w:r w:rsidRPr="00EC3EA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алиментов между нами</w:t>
      </w:r>
      <w:proofErr w:type="gramEnd"/>
      <w:r w:rsidRPr="00EC3EA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заключено не было, так как не удалось достигнуть согласия. До обращения в суд я неоднократно обращался к Ответчику с просьбой выделять средства на мое содержание, но он уклонялся от их уплаты.</w:t>
      </w:r>
    </w:p>
    <w:p w14:paraId="7D215EC9" w14:textId="77777777" w:rsidR="00EC3EAF" w:rsidRPr="00EC3EAF" w:rsidRDefault="00EC3EAF" w:rsidP="00EC3EAF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3EAF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В соответствии со ст. 87 Семейного кодекса РФ трудоспособные совершеннолетние дети обязаны содержать своих нетрудоспособных нуждающихся в помощи родителей и заботиться о них. При отсутствии соглашения об уплате алиментов алименты на нетрудоспособных нуждающихся в помощи родителей взыскиваются с трудоспособных совершеннолетних детей в судебном порядке.</w:t>
      </w:r>
    </w:p>
    <w:p w14:paraId="043E3DA8" w14:textId="77777777" w:rsidR="00EC3EAF" w:rsidRPr="00EC3EAF" w:rsidRDefault="00EC3EAF" w:rsidP="00EC3EAF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3EA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 основании изложенного, руководствуясь статьями </w:t>
      </w:r>
      <w:r w:rsidRPr="00EC3EAF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87, 106-107 Семейного кодекса РФ, </w:t>
      </w:r>
      <w:r w:rsidRPr="00EC3EA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131-132 Гражданского процессуального кодекса РФ,</w:t>
      </w:r>
    </w:p>
    <w:p w14:paraId="62D01A97" w14:textId="6FAC697E" w:rsidR="00EC3EAF" w:rsidRPr="00EC3EAF" w:rsidRDefault="00EC3EAF" w:rsidP="00EC3EAF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3EA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Прошу:</w:t>
      </w:r>
    </w:p>
    <w:p w14:paraId="6498F469" w14:textId="77777777" w:rsidR="00EC3EAF" w:rsidRPr="00EC3EAF" w:rsidRDefault="00EC3EAF" w:rsidP="00EC3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E54D04" w14:textId="77777777" w:rsidR="00EC3EAF" w:rsidRPr="00EC3EAF" w:rsidRDefault="00EC3EAF" w:rsidP="00EC3E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3EA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1.      Взыскать с _________ (Ф.И.О. Ответчика) ____ года рождения, уроженца _________ (город, область) алименты на мое содержание </w:t>
      </w:r>
      <w:r w:rsidRPr="00EC3EAF">
        <w:rPr>
          <w:rFonts w:ascii="Arial" w:eastAsia="Times New Roman" w:hAnsi="Arial" w:cs="Arial"/>
          <w:color w:val="3A3A3A"/>
          <w:sz w:val="24"/>
          <w:szCs w:val="24"/>
          <w:shd w:val="clear" w:color="auto" w:fill="FFFFFF"/>
          <w:lang w:eastAsia="ru-RU"/>
        </w:rPr>
        <w:t>в размере ____ доли прожиточного минимума для соответствующей социально-демографической группы населения, установленной в субъекте Российской Федерации по месту моего жительства,</w:t>
      </w:r>
      <w:r w:rsidRPr="00EC3EA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ежемесячно, начиная с даты подачи заявления.</w:t>
      </w:r>
    </w:p>
    <w:p w14:paraId="29C8695F" w14:textId="77777777" w:rsidR="00EC3EAF" w:rsidRPr="00EC3EAF" w:rsidRDefault="00EC3EAF" w:rsidP="00EC3EAF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3EA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Перечень прилагаемых к заявлению документов:</w:t>
      </w:r>
    </w:p>
    <w:p w14:paraId="087F2FF7" w14:textId="77777777" w:rsidR="00EC3EAF" w:rsidRPr="00EC3EAF" w:rsidRDefault="00EC3EAF" w:rsidP="00EC3EAF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3A3A3A"/>
          <w:sz w:val="24"/>
          <w:szCs w:val="24"/>
          <w:lang w:eastAsia="ru-RU"/>
        </w:rPr>
      </w:pPr>
      <w:r w:rsidRPr="00EC3EA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Копия свидетельства о рождении Ответчика.</w:t>
      </w:r>
    </w:p>
    <w:p w14:paraId="125FD107" w14:textId="77777777" w:rsidR="00EC3EAF" w:rsidRPr="00EC3EAF" w:rsidRDefault="00EC3EAF" w:rsidP="00EC3EAF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3A3A3A"/>
          <w:sz w:val="24"/>
          <w:szCs w:val="24"/>
          <w:lang w:eastAsia="ru-RU"/>
        </w:rPr>
      </w:pPr>
      <w:r w:rsidRPr="00EC3EAF">
        <w:rPr>
          <w:rFonts w:ascii="Arial" w:eastAsia="Times New Roman" w:hAnsi="Arial" w:cs="Arial"/>
          <w:color w:val="3A3A3A"/>
          <w:sz w:val="24"/>
          <w:szCs w:val="24"/>
          <w:lang w:eastAsia="ru-RU"/>
        </w:rPr>
        <w:t>Уведомление о вручении копии иска и документов Ответчику.</w:t>
      </w:r>
    </w:p>
    <w:p w14:paraId="00E2B929" w14:textId="77777777" w:rsidR="00EC3EAF" w:rsidRPr="00EC3EAF" w:rsidRDefault="00EC3EAF" w:rsidP="00EC3EAF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3A3A3A"/>
          <w:sz w:val="24"/>
          <w:szCs w:val="24"/>
          <w:lang w:eastAsia="ru-RU"/>
        </w:rPr>
      </w:pPr>
      <w:r w:rsidRPr="00EC3EAF">
        <w:rPr>
          <w:rFonts w:ascii="Arial" w:eastAsia="Times New Roman" w:hAnsi="Arial" w:cs="Arial"/>
          <w:i/>
          <w:iCs/>
          <w:color w:val="000000"/>
          <w:sz w:val="24"/>
          <w:szCs w:val="24"/>
          <w:shd w:val="clear" w:color="auto" w:fill="FFFF00"/>
          <w:lang w:eastAsia="ru-RU"/>
        </w:rPr>
        <w:t>Документы, подтверждающие доводы истца, в частности, его нетрудоспособность и нуждаемость.</w:t>
      </w:r>
      <w:r w:rsidRPr="00EC3EA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4E6158A" w14:textId="77777777" w:rsidR="00EC3EAF" w:rsidRPr="00EC3EAF" w:rsidRDefault="00EC3EAF" w:rsidP="00EC3EAF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3EA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</w:t>
      </w:r>
    </w:p>
    <w:p w14:paraId="59D51916" w14:textId="41CD4C1D" w:rsidR="00EC3EAF" w:rsidRPr="00EC3EAF" w:rsidRDefault="00EC3EAF" w:rsidP="00EC3EAF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3EA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Дата подачи заявления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Pr="00EC3EA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</w:t>
      </w:r>
      <w:proofErr w:type="gramStart"/>
      <w:r w:rsidRPr="00EC3EA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EC3EA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</w:t>
      </w:r>
      <w:proofErr w:type="gramEnd"/>
      <w:r w:rsidRPr="00EC3EA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________ 202_ г.                                    </w:t>
      </w:r>
      <w:r w:rsidRPr="00EC3EA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</w:p>
    <w:p w14:paraId="5F30510C" w14:textId="77777777" w:rsidR="00EC3EAF" w:rsidRPr="00EC3EAF" w:rsidRDefault="00EC3EAF" w:rsidP="00EC3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A218AB" w14:textId="77777777" w:rsidR="00EC3EAF" w:rsidRPr="00EC3EAF" w:rsidRDefault="00EC3EAF" w:rsidP="00EC3EAF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3EA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Подпись _______</w:t>
      </w:r>
    </w:p>
    <w:p w14:paraId="78FA4705" w14:textId="77777777" w:rsidR="006B1404" w:rsidRDefault="006B1404"/>
    <w:sectPr w:rsidR="006B14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572C95"/>
    <w:multiLevelType w:val="multilevel"/>
    <w:tmpl w:val="3D10E2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56131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24E"/>
    <w:rsid w:val="00166283"/>
    <w:rsid w:val="006B1404"/>
    <w:rsid w:val="0083324E"/>
    <w:rsid w:val="009A320C"/>
    <w:rsid w:val="00EC3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6261E"/>
  <w15:chartTrackingRefBased/>
  <w15:docId w15:val="{2AEAE554-F3B1-4CFF-A368-BDF1DCD67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C3E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EC3E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63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430</Words>
  <Characters>2457</Characters>
  <Application>Microsoft Office Word</Application>
  <DocSecurity>0</DocSecurity>
  <Lines>20</Lines>
  <Paragraphs>5</Paragraphs>
  <ScaleCrop>false</ScaleCrop>
  <Company/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2023-01-10T15:10:00Z</dcterms:created>
  <dcterms:modified xsi:type="dcterms:W3CDTF">2023-01-10T15:10:00Z</dcterms:modified>
</cp:coreProperties>
</file>